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FD" w:rsidRPr="008475B4" w:rsidRDefault="00CB4CBF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b/>
          <w:sz w:val="28"/>
          <w:szCs w:val="28"/>
        </w:rPr>
        <w:t>2019</w:t>
      </w:r>
      <w:r w:rsidR="005D0BB9" w:rsidRPr="008475B4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r w:rsidRPr="008475B4">
        <w:rPr>
          <w:rFonts w:ascii="Times New Roman" w:eastAsia="仿宋_GB2312" w:hAnsi="Times New Roman" w:cs="Times New Roman"/>
          <w:b/>
          <w:sz w:val="28"/>
          <w:szCs w:val="28"/>
        </w:rPr>
        <w:t>安徽省大学生跨文化能力大赛</w:t>
      </w:r>
    </w:p>
    <w:p w:rsidR="002A0BFD" w:rsidRPr="008475B4" w:rsidRDefault="00CB4CBF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b/>
          <w:sz w:val="28"/>
          <w:szCs w:val="28"/>
        </w:rPr>
        <w:t>安徽医科大学选拔赛面试时间和流程</w:t>
      </w:r>
    </w:p>
    <w:p w:rsidR="002A0BFD" w:rsidRPr="008475B4" w:rsidRDefault="002A0BFD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2A0BFD" w:rsidRPr="008475B4" w:rsidRDefault="00CB4CBF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（一）</w:t>
      </w:r>
      <w:r w:rsidRPr="008475B4">
        <w:rPr>
          <w:rFonts w:ascii="Times New Roman" w:eastAsia="仿宋_GB2312" w:hAnsi="Times New Roman" w:cs="Times New Roman"/>
          <w:b/>
          <w:bCs/>
          <w:sz w:val="28"/>
          <w:szCs w:val="28"/>
        </w:rPr>
        <w:t>报名条件：安徽医科大学全日制在校学生均可报名</w:t>
      </w:r>
    </w:p>
    <w:p w:rsidR="002A0BFD" w:rsidRPr="008475B4" w:rsidRDefault="002A0BFD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2A0BFD" w:rsidRPr="008475B4" w:rsidRDefault="002A0BF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 xml:space="preserve"> ( 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t>二）</w:t>
      </w:r>
      <w:r w:rsidRPr="008475B4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面试时间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2019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年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9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月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27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日下午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00-6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00</w:t>
      </w:r>
      <w:r w:rsidR="00364C7B"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，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28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日上午</w:t>
      </w:r>
      <w:r w:rsidR="005D0BB9"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9:00-12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:00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，下午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2:00-6:00</w:t>
      </w:r>
      <w:r w:rsidR="00364C7B"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，</w:t>
      </w: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29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日上午</w:t>
      </w:r>
      <w:r w:rsidR="005D0BB9"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9:00-12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:00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，下午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2:00-6:00</w:t>
      </w: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8475B4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面试地点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：人文医学学院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503</w:t>
      </w:r>
    </w:p>
    <w:p w:rsidR="002A0BFD" w:rsidRPr="008475B4" w:rsidRDefault="00CB4CBF" w:rsidP="008475B4">
      <w:pPr>
        <w:ind w:firstLineChars="300" w:firstLine="843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b/>
          <w:bCs/>
          <w:sz w:val="28"/>
          <w:szCs w:val="28"/>
        </w:rPr>
        <w:t>面试内容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t>：</w:t>
      </w:r>
      <w:r w:rsidR="005D0BB9" w:rsidRPr="008475B4">
        <w:rPr>
          <w:rFonts w:ascii="Times New Roman" w:eastAsia="仿宋_GB2312" w:hAnsi="Times New Roman" w:cs="Times New Roman"/>
          <w:sz w:val="28"/>
          <w:szCs w:val="28"/>
        </w:rPr>
        <w:t>（全英文表述）</w:t>
      </w:r>
    </w:p>
    <w:p w:rsidR="002A0BFD" w:rsidRPr="008475B4" w:rsidRDefault="00CB4CBF">
      <w:pPr>
        <w:numPr>
          <w:ilvl w:val="0"/>
          <w:numId w:val="1"/>
        </w:num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8475B4">
        <w:rPr>
          <w:rFonts w:ascii="Times New Roman" w:eastAsia="仿宋_GB2312" w:hAnsi="Times New Roman" w:cs="Times New Roman"/>
          <w:sz w:val="28"/>
          <w:szCs w:val="28"/>
        </w:rPr>
        <w:t>选手自我介绍</w:t>
      </w:r>
    </w:p>
    <w:p w:rsidR="002A0BFD" w:rsidRPr="008475B4" w:rsidRDefault="00CB4CBF">
      <w:pPr>
        <w:numPr>
          <w:ilvl w:val="0"/>
          <w:numId w:val="1"/>
        </w:num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选手自身跨文化经历分享，对跨文化交流的理解</w:t>
      </w:r>
    </w:p>
    <w:p w:rsidR="002A0BFD" w:rsidRPr="008475B4" w:rsidRDefault="00CB4CBF">
      <w:pPr>
        <w:numPr>
          <w:ilvl w:val="0"/>
          <w:numId w:val="1"/>
        </w:num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选手对以下跨文化案例问题回答：</w:t>
      </w: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Study the following case and answer the questions</w:t>
      </w: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Case:</w:t>
      </w:r>
    </w:p>
    <w:p w:rsidR="002A0BFD" w:rsidRPr="008475B4" w:rsidRDefault="00CB4CBF">
      <w:p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 xml:space="preserve">Peter is the general manager of an American company in China. Recently, Jun Chen, one of the Chinese </w:t>
      </w:r>
      <w:proofErr w:type="gramStart"/>
      <w:r w:rsidRPr="008475B4">
        <w:rPr>
          <w:rFonts w:ascii="Times New Roman" w:eastAsia="仿宋_GB2312" w:hAnsi="Times New Roman" w:cs="Times New Roman"/>
          <w:sz w:val="28"/>
          <w:szCs w:val="28"/>
        </w:rPr>
        <w:t>manager</w:t>
      </w:r>
      <w:proofErr w:type="gramEnd"/>
      <w:r w:rsidRPr="008475B4">
        <w:rPr>
          <w:rFonts w:ascii="Times New Roman" w:eastAsia="仿宋_GB2312" w:hAnsi="Times New Roman" w:cs="Times New Roman"/>
          <w:sz w:val="28"/>
          <w:szCs w:val="28"/>
        </w:rPr>
        <w:t xml:space="preserve"> made a mistake at work that caused some difficulties that requires a lot of effort to fix. Jun Chen was very upset about what happened and came to Peter's office to make a formal apology.</w:t>
      </w:r>
    </w:p>
    <w:p w:rsidR="002A0BFD" w:rsidRPr="008475B4" w:rsidRDefault="00CB4CBF">
      <w:p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Jun Chen went into peter</w:t>
      </w:r>
      <w:proofErr w:type="gramStart"/>
      <w:r w:rsidRPr="008475B4">
        <w:rPr>
          <w:rFonts w:ascii="Times New Roman" w:eastAsia="仿宋_GB2312" w:hAnsi="Times New Roman" w:cs="Times New Roman"/>
          <w:sz w:val="28"/>
          <w:szCs w:val="28"/>
        </w:rPr>
        <w:t>’</w:t>
      </w:r>
      <w:proofErr w:type="gramEnd"/>
      <w:r w:rsidRPr="008475B4">
        <w:rPr>
          <w:rFonts w:ascii="Times New Roman" w:eastAsia="仿宋_GB2312" w:hAnsi="Times New Roman" w:cs="Times New Roman"/>
          <w:sz w:val="28"/>
          <w:szCs w:val="28"/>
        </w:rPr>
        <w:t xml:space="preserve">s office after being told to, smiling before he 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lastRenderedPageBreak/>
        <w:t>spoke. “Peter I have been feeling very upset about the trouble I have caused for the company. I'm here to apologize for my mistake. I'm terribly sorry about it and I want you to know that it will never happen again.” Jun Chen said, looking at Peter with the smile he had been wearing since he walked into the office.</w:t>
      </w:r>
    </w:p>
    <w:p w:rsidR="002A0BFD" w:rsidRPr="008475B4" w:rsidRDefault="00CB4CBF">
      <w:p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Peter found it hard to accept the apology. He looked at Jun Chen, and asked, “are you sure?”“Yes, I’</w:t>
      </w:r>
      <w:r w:rsidR="005D0BB9" w:rsidRPr="008475B4">
        <w:rPr>
          <w:rFonts w:ascii="Times New Roman" w:eastAsia="仿宋_GB2312" w:hAnsi="Times New Roman" w:cs="Times New Roman"/>
          <w:sz w:val="28"/>
          <w:szCs w:val="28"/>
        </w:rPr>
        <w:t>m very sorry and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t xml:space="preserve"> I promise this won’t happen again,” Jun Chen said, with a smile even broader than before.</w:t>
      </w:r>
    </w:p>
    <w:p w:rsidR="002A0BFD" w:rsidRPr="008475B4" w:rsidRDefault="00CB4CBF">
      <w:p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Questions:</w:t>
      </w:r>
    </w:p>
    <w:p w:rsidR="002A0BFD" w:rsidRPr="008475B4" w:rsidRDefault="00CB4CBF">
      <w:pPr>
        <w:numPr>
          <w:ilvl w:val="0"/>
          <w:numId w:val="2"/>
        </w:num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Why did Peter find it hard to accept the apology of Jun Chen?</w:t>
      </w:r>
    </w:p>
    <w:p w:rsidR="002A0BFD" w:rsidRPr="008475B4" w:rsidRDefault="00CB4CBF">
      <w:pPr>
        <w:numPr>
          <w:ilvl w:val="0"/>
          <w:numId w:val="2"/>
        </w:num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Do you find something acceptable as a Chinese?</w:t>
      </w:r>
    </w:p>
    <w:p w:rsidR="002A0BFD" w:rsidRPr="008475B4" w:rsidRDefault="00CB4CBF">
      <w:pPr>
        <w:numPr>
          <w:ilvl w:val="0"/>
          <w:numId w:val="2"/>
        </w:num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What suggestions will you offer to Jun Chen?</w:t>
      </w:r>
    </w:p>
    <w:p w:rsidR="002A0BFD" w:rsidRPr="008475B4" w:rsidRDefault="00CB4CBF">
      <w:pPr>
        <w:numPr>
          <w:ilvl w:val="0"/>
          <w:numId w:val="2"/>
        </w:numPr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What kind of Chinese culture are you going to introduce to Peter?</w:t>
      </w:r>
    </w:p>
    <w:p w:rsidR="002A0BFD" w:rsidRPr="008475B4" w:rsidRDefault="002A0BFD">
      <w:pPr>
        <w:ind w:firstLine="420"/>
        <w:rPr>
          <w:rFonts w:ascii="Times New Roman" w:eastAsia="仿宋_GB2312" w:hAnsi="Times New Roman" w:cs="Times New Roman"/>
          <w:sz w:val="28"/>
          <w:szCs w:val="28"/>
        </w:rPr>
      </w:pPr>
    </w:p>
    <w:p w:rsidR="002A0BFD" w:rsidRPr="008475B4" w:rsidRDefault="002A0BF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b/>
          <w:sz w:val="28"/>
          <w:szCs w:val="28"/>
        </w:rPr>
        <w:t>人文医学学院外语系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t>会给面试通过的学生发放跨文化交流知识材料，进行分组</w:t>
      </w:r>
      <w:r w:rsidR="005D0BB9" w:rsidRPr="008475B4">
        <w:rPr>
          <w:rFonts w:ascii="Times New Roman" w:eastAsia="仿宋_GB2312" w:hAnsi="Times New Roman" w:cs="Times New Roman"/>
          <w:sz w:val="28"/>
          <w:szCs w:val="28"/>
        </w:rPr>
        <w:t>（三人一组）</w:t>
      </w:r>
      <w:r w:rsidRPr="008475B4">
        <w:rPr>
          <w:rFonts w:ascii="Times New Roman" w:eastAsia="仿宋_GB2312" w:hAnsi="Times New Roman" w:cs="Times New Roman"/>
          <w:sz w:val="28"/>
          <w:szCs w:val="28"/>
        </w:rPr>
        <w:t>及比赛流程讲解，积极准备初赛。</w:t>
      </w:r>
    </w:p>
    <w:p w:rsidR="002A0BFD" w:rsidRPr="008475B4" w:rsidRDefault="002A0BF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A0BFD" w:rsidRPr="008475B4" w:rsidRDefault="00CB4CBF">
      <w:pPr>
        <w:rPr>
          <w:rFonts w:ascii="Times New Roman" w:eastAsia="仿宋_GB2312" w:hAnsi="Times New Roman" w:cs="Times New Roman"/>
          <w:sz w:val="28"/>
          <w:szCs w:val="28"/>
        </w:rPr>
      </w:pPr>
      <w:r w:rsidRPr="008475B4">
        <w:rPr>
          <w:rFonts w:ascii="Times New Roman" w:eastAsia="仿宋_GB2312" w:hAnsi="Times New Roman" w:cs="Times New Roman"/>
          <w:sz w:val="28"/>
          <w:szCs w:val="28"/>
        </w:rPr>
        <w:t>（三）</w:t>
      </w:r>
      <w:r w:rsidRPr="008475B4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初赛时间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10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月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11</w:t>
      </w:r>
      <w:r w:rsidRPr="008475B4">
        <w:rPr>
          <w:rFonts w:ascii="Times New Roman" w:eastAsia="仿宋_GB2312" w:hAnsi="Times New Roman" w:cs="Times New Roman"/>
          <w:sz w:val="28"/>
          <w:szCs w:val="28"/>
          <w:u w:val="single"/>
        </w:rPr>
        <w:t>日（暂定）</w:t>
      </w:r>
    </w:p>
    <w:p w:rsidR="002A0BFD" w:rsidRPr="008475B4" w:rsidRDefault="002A0BF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A0BFD" w:rsidRDefault="002A0BFD"/>
    <w:sectPr w:rsidR="002A0BFD" w:rsidSect="0067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AB" w:rsidRDefault="00BA4FAB" w:rsidP="00BA4FAB">
      <w:r>
        <w:separator/>
      </w:r>
    </w:p>
  </w:endnote>
  <w:endnote w:type="continuationSeparator" w:id="1">
    <w:p w:rsidR="00BA4FAB" w:rsidRDefault="00BA4FAB" w:rsidP="00BA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AB" w:rsidRDefault="00BA4FAB" w:rsidP="00BA4FAB">
      <w:r>
        <w:separator/>
      </w:r>
    </w:p>
  </w:footnote>
  <w:footnote w:type="continuationSeparator" w:id="1">
    <w:p w:rsidR="00BA4FAB" w:rsidRDefault="00BA4FAB" w:rsidP="00BA4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8558AD"/>
    <w:multiLevelType w:val="singleLevel"/>
    <w:tmpl w:val="C58558AD"/>
    <w:lvl w:ilvl="0">
      <w:start w:val="1"/>
      <w:numFmt w:val="decimal"/>
      <w:suff w:val="space"/>
      <w:lvlText w:val="%1."/>
      <w:lvlJc w:val="left"/>
    </w:lvl>
  </w:abstractNum>
  <w:abstractNum w:abstractNumId="1">
    <w:nsid w:val="49A5B9EF"/>
    <w:multiLevelType w:val="singleLevel"/>
    <w:tmpl w:val="49A5B9E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746C27"/>
    <w:rsid w:val="000F0E21"/>
    <w:rsid w:val="00106AFF"/>
    <w:rsid w:val="00165272"/>
    <w:rsid w:val="00224603"/>
    <w:rsid w:val="00230E63"/>
    <w:rsid w:val="002A0BFD"/>
    <w:rsid w:val="00364C7B"/>
    <w:rsid w:val="005D05B2"/>
    <w:rsid w:val="005D0BB9"/>
    <w:rsid w:val="006534A0"/>
    <w:rsid w:val="006704BA"/>
    <w:rsid w:val="00770E0B"/>
    <w:rsid w:val="008475B4"/>
    <w:rsid w:val="00865840"/>
    <w:rsid w:val="009020BD"/>
    <w:rsid w:val="00951F9B"/>
    <w:rsid w:val="00AC040D"/>
    <w:rsid w:val="00AF05C1"/>
    <w:rsid w:val="00BA4FAB"/>
    <w:rsid w:val="00CB4CBF"/>
    <w:rsid w:val="00CC1EB9"/>
    <w:rsid w:val="00DC7A70"/>
    <w:rsid w:val="00E46A1F"/>
    <w:rsid w:val="00F22352"/>
    <w:rsid w:val="00FC4AA0"/>
    <w:rsid w:val="04DC6560"/>
    <w:rsid w:val="1E9662D9"/>
    <w:rsid w:val="2A601C56"/>
    <w:rsid w:val="330D50B2"/>
    <w:rsid w:val="38852842"/>
    <w:rsid w:val="3B3D1FD3"/>
    <w:rsid w:val="3F287E68"/>
    <w:rsid w:val="45810F6A"/>
    <w:rsid w:val="486610F2"/>
    <w:rsid w:val="48746C27"/>
    <w:rsid w:val="50E22F5C"/>
    <w:rsid w:val="52980191"/>
    <w:rsid w:val="53022643"/>
    <w:rsid w:val="5380505D"/>
    <w:rsid w:val="5B7B1DEC"/>
    <w:rsid w:val="720811A4"/>
    <w:rsid w:val="7F73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704BA"/>
    <w:rPr>
      <w:sz w:val="18"/>
      <w:szCs w:val="18"/>
    </w:rPr>
  </w:style>
  <w:style w:type="paragraph" w:styleId="a4">
    <w:name w:val="footer"/>
    <w:basedOn w:val="a"/>
    <w:link w:val="Char0"/>
    <w:qFormat/>
    <w:rsid w:val="00670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7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704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qFormat/>
    <w:rsid w:val="006704BA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6704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704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704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12</cp:revision>
  <dcterms:created xsi:type="dcterms:W3CDTF">2019-09-15T00:41:00Z</dcterms:created>
  <dcterms:modified xsi:type="dcterms:W3CDTF">2019-09-27T04:11:00Z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